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956EE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海南师范大学足球学院2025-2026学年</w:t>
      </w:r>
    </w:p>
    <w:p w14:paraId="47524878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国家奖学金评审报告</w:t>
      </w:r>
    </w:p>
    <w:p w14:paraId="61A27C5E">
      <w:pPr>
        <w:widowControl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根据学校下发《关于做好2025—2026学年国家奖学金、国家励志奖学金、海南省优秀贫困大学生奖学金评选、材料报送工作的通知》要求，结合我院实际情况，按照学生自主申报、学院学生奖学金评审工作小组评定，现对我院2026年本科生国家奖学金推荐学生名单进行公示：</w:t>
      </w:r>
    </w:p>
    <w:p w14:paraId="2B45AB8D">
      <w:pPr>
        <w:widowControl/>
        <w:jc w:val="center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"/>
        </w:rPr>
        <w:t>足球学院2025—2026学年国家奖学金推荐名单</w:t>
      </w:r>
    </w:p>
    <w:tbl>
      <w:tblPr>
        <w:tblStyle w:val="2"/>
        <w:tblW w:w="8387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2471"/>
        <w:gridCol w:w="4306"/>
      </w:tblGrid>
      <w:tr w14:paraId="2DBED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1F034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E5C6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F579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</w:tr>
      <w:tr w14:paraId="66CB1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A16B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202309****10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05D9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任加洲</w:t>
            </w:r>
          </w:p>
        </w:tc>
        <w:tc>
          <w:tcPr>
            <w:tcW w:w="4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ED5F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2023级体育教育（足球方向）班</w:t>
            </w:r>
          </w:p>
        </w:tc>
      </w:tr>
      <w:tr w14:paraId="3470E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AD45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202309****39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67EB40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胡湫涵</w:t>
            </w:r>
          </w:p>
        </w:tc>
        <w:tc>
          <w:tcPr>
            <w:tcW w:w="4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CB172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bidi="ar"/>
              </w:rPr>
              <w:t>2023级运动训练（足球方向）二班</w:t>
            </w:r>
          </w:p>
        </w:tc>
      </w:tr>
    </w:tbl>
    <w:p w14:paraId="2D21881E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7CBAED62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学院对2名国家奖学金获得学生在全院范围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内进行公示，公示期五天（9月20日-9月25日），如有异议，请向足球学院学工办反映。 </w:t>
      </w:r>
    </w:p>
    <w:p w14:paraId="50F635C8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3A867663">
      <w:pPr>
        <w:widowControl/>
        <w:spacing w:line="560" w:lineRule="exact"/>
        <w:ind w:left="4150" w:leftChars="1976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海南师范大学足球学院                            二〇二六年九月二十日</w:t>
      </w:r>
    </w:p>
    <w:p w14:paraId="2A128AA5">
      <w:pPr>
        <w:widowControl/>
        <w:spacing w:line="560" w:lineRule="exact"/>
        <w:jc w:val="righ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EAB7A"/>
    <w:rsid w:val="00152630"/>
    <w:rsid w:val="00815480"/>
    <w:rsid w:val="00837975"/>
    <w:rsid w:val="021D52E2"/>
    <w:rsid w:val="0F7E15F3"/>
    <w:rsid w:val="301664AD"/>
    <w:rsid w:val="37D64117"/>
    <w:rsid w:val="3F080401"/>
    <w:rsid w:val="40941AC7"/>
    <w:rsid w:val="5C6D64B0"/>
    <w:rsid w:val="621571B2"/>
    <w:rsid w:val="69E30291"/>
    <w:rsid w:val="6DFEAB7A"/>
    <w:rsid w:val="7F3C32CB"/>
    <w:rsid w:val="A9AB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277</Words>
  <Characters>331</Characters>
  <Lines>2</Lines>
  <Paragraphs>1</Paragraphs>
  <TotalTime>1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2024-11-02T09:15:00Z</dcterms:created>
  <dc:creator>C1085</dc:creator>
  <cp:lastModifiedBy>忆往昔</cp:lastModifiedBy>
  <cp:lastPrinted>2025-10-07T09:38:00Z</cp:lastPrinted>
  <dcterms:modified xsi:type="dcterms:W3CDTF">2026-09-20T08:48:38Z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ABA94E2D5E32478397D5C8E714A625AF_13</vt:lpwstr>
  </property>
  <property fmtid="{D5CDD505-2E9C-101B-9397-08002B2CF9AE}" pid="4" name="KSOTemplateDocerSaveRecord">
    <vt:lpwstr>eyJoZGlkIjoiOGQwNjg0MjE1ZDdhNjFlMGExYjQ2ZTQyMmU1ODRiZjkiLCJ1c2VySWQiOiI1NjA5OTA0MDEifQ==</vt:lpwstr>
  </property>
</Properties>
</file>